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FB940" w14:textId="74B1D50A" w:rsidR="00295AC9" w:rsidRPr="00956E4B" w:rsidRDefault="004A671D" w:rsidP="00FE292F">
      <w:pPr>
        <w:pStyle w:val="1"/>
        <w:spacing w:line="276" w:lineRule="auto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956E4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3B367382" wp14:editId="6546D572">
            <wp:simplePos x="0" y="0"/>
            <wp:positionH relativeFrom="column">
              <wp:posOffset>26670</wp:posOffset>
            </wp:positionH>
            <wp:positionV relativeFrom="paragraph">
              <wp:posOffset>-114300</wp:posOffset>
            </wp:positionV>
            <wp:extent cx="490220" cy="541020"/>
            <wp:effectExtent l="0" t="0" r="0" b="0"/>
            <wp:wrapNone/>
            <wp:docPr id="1026" name="Pictur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92F" w:rsidRPr="00956E4B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09B2AFFC" w14:textId="77777777" w:rsidR="00A83B9D" w:rsidRPr="00956E4B" w:rsidRDefault="00295AC9" w:rsidP="006F0A21">
      <w:pPr>
        <w:tabs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6E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="00F14F93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C1DB8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</w:t>
      </w:r>
      <w:r w:rsidR="000D1F52" w:rsidRPr="00956E4B">
        <w:rPr>
          <w:rFonts w:ascii="TH SarabunIT๙" w:eastAsia="DengXian" w:hAnsi="TH SarabunIT๙" w:cs="TH SarabunIT๙"/>
          <w:b/>
          <w:bCs/>
          <w:sz w:val="32"/>
          <w:szCs w:val="32"/>
          <w:cs/>
          <w:lang w:eastAsia="zh-CN"/>
        </w:rPr>
        <w:t>สกลราชวิทยานุกูล</w:t>
      </w:r>
      <w:r w:rsidR="00A83B9D" w:rsidRPr="00956E4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83B9D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0D1F52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>เมืองสกลนคร</w:t>
      </w:r>
      <w:r w:rsidR="00A83B9D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 w:rsidR="000D1F52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>สกลนคร</w:t>
      </w:r>
    </w:p>
    <w:p w14:paraId="271600F5" w14:textId="41F8F90D" w:rsidR="00295AC9" w:rsidRPr="00956E4B" w:rsidRDefault="00295AC9" w:rsidP="003F1D84">
      <w:pPr>
        <w:ind w:right="-498"/>
        <w:jc w:val="both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956E4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3F1D84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95E32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828E1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295E32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3F1D84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3F1D84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3F1D84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295E32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56E4B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6F0A21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="003F1D84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eastAsia="zh-CN"/>
        </w:rPr>
        <w:t xml:space="preserve">        </w:t>
      </w:r>
      <w:r w:rsidR="00CE074A" w:rsidRPr="00956E4B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เดือน</w:t>
      </w:r>
      <w:r w:rsidR="006F0A21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="006F0A21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="006F0A21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="00CE074A" w:rsidRPr="00956E4B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พ.ศ.</w:t>
      </w:r>
      <w:r w:rsidR="006F0A21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="006F0A21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</w:p>
    <w:p w14:paraId="122F8981" w14:textId="0C54064F" w:rsidR="006D5A0A" w:rsidRPr="00956E4B" w:rsidRDefault="00295AC9" w:rsidP="00571218">
      <w:pPr>
        <w:pBdr>
          <w:bottom w:val="single" w:sz="4" w:space="1" w:color="auto"/>
        </w:pBdr>
        <w:ind w:right="-356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956E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6F0A21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>ขอ</w:t>
      </w:r>
      <w:r w:rsidR="00956E4B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>อนุญาต/ขออนุมัติไปราชการ</w:t>
      </w:r>
    </w:p>
    <w:p w14:paraId="44BACCD1" w14:textId="59EB69C0" w:rsidR="00295AC9" w:rsidRPr="00956E4B" w:rsidRDefault="00295AC9" w:rsidP="006F0A21">
      <w:pPr>
        <w:jc w:val="both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956E4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3F1D84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F0A21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ผู้อำนวยการโรงเรียนสกลราชวิทยานุกูล</w:t>
      </w:r>
    </w:p>
    <w:p w14:paraId="076BF56D" w14:textId="71A86454" w:rsidR="00956E4B" w:rsidRPr="009D7182" w:rsidRDefault="006F0A21" w:rsidP="00956E4B">
      <w:pPr>
        <w:spacing w:before="240"/>
        <w:ind w:right="-360" w:firstLine="1418"/>
        <w:jc w:val="thaiDistribute"/>
        <w:rPr>
          <w:rFonts w:ascii="TH SarabunIT๙" w:hAnsi="TH SarabunIT๙" w:cs="TH SarabunIT๙"/>
          <w:spacing w:val="6"/>
          <w:sz w:val="28"/>
          <w:lang w:eastAsia="zh-CN"/>
        </w:rPr>
      </w:pP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ข้าพเจ้า</w:t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ตำแหน่ง</w:t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-6"/>
          <w:sz w:val="28"/>
          <w:u w:val="dotted"/>
          <w:cs/>
          <w:lang w:eastAsia="zh-CN"/>
        </w:rPr>
        <w:t xml:space="preserve">       </w:t>
      </w:r>
      <w:r w:rsidR="00BD1829">
        <w:rPr>
          <w:rFonts w:ascii="TH SarabunIT๙" w:hAnsi="TH SarabunIT๙" w:cs="TH SarabunIT๙" w:hint="cs"/>
          <w:spacing w:val="-6"/>
          <w:sz w:val="28"/>
          <w:u w:val="dotted"/>
          <w:cs/>
          <w:lang w:eastAsia="zh-CN"/>
        </w:rPr>
        <w:t xml:space="preserve">    </w:t>
      </w:r>
      <w:r w:rsidR="00956E4B" w:rsidRPr="009D7182">
        <w:rPr>
          <w:rFonts w:ascii="TH SarabunIT๙" w:hAnsi="TH SarabunIT๙" w:cs="TH SarabunIT๙"/>
          <w:spacing w:val="-6"/>
          <w:sz w:val="28"/>
          <w:u w:val="dotted"/>
          <w:cs/>
          <w:lang w:eastAsia="zh-CN"/>
        </w:rPr>
        <w:t xml:space="preserve">  </w:t>
      </w:r>
      <w:r w:rsidR="00956E4B" w:rsidRPr="00BD1829">
        <w:rPr>
          <w:rFonts w:ascii="TH SarabunIT๙" w:hAnsi="TH SarabunIT๙" w:cs="TH SarabunIT๙"/>
          <w:spacing w:val="-4"/>
          <w:sz w:val="28"/>
          <w:cs/>
          <w:lang w:eastAsia="zh-CN"/>
        </w:rPr>
        <w:t>พร้อมด้วย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br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  <w:t>1.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BD1829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ตำแหน่ง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-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-6"/>
          <w:sz w:val="28"/>
          <w:u w:val="dotted"/>
          <w:cs/>
          <w:lang w:eastAsia="zh-CN"/>
        </w:rPr>
        <w:br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2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.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BD1829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ตำแหน่ง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-6"/>
          <w:sz w:val="28"/>
          <w:u w:val="dotted"/>
          <w:cs/>
          <w:lang w:eastAsia="zh-CN"/>
        </w:rPr>
        <w:tab/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br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3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.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BD1829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ตำแหน่ง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-6"/>
          <w:sz w:val="28"/>
          <w:u w:val="dotted"/>
          <w:cs/>
          <w:lang w:eastAsia="zh-CN"/>
        </w:rPr>
        <w:tab/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br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4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.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BD1829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ตำแหน่ง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-6"/>
          <w:sz w:val="28"/>
          <w:u w:val="dotted"/>
          <w:cs/>
          <w:lang w:eastAsia="zh-CN"/>
        </w:rPr>
        <w:tab/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br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5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.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BD1829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ตำแหน่ง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-6"/>
          <w:sz w:val="28"/>
          <w:u w:val="dotted"/>
          <w:cs/>
          <w:lang w:eastAsia="zh-CN"/>
        </w:rPr>
        <w:tab/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br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6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.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BD1829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ตำแหน่ง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-6"/>
          <w:sz w:val="28"/>
          <w:u w:val="dotted"/>
          <w:cs/>
          <w:lang w:eastAsia="zh-CN"/>
        </w:rPr>
        <w:tab/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br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7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.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BD1829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ตำแหน่ง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-6"/>
          <w:sz w:val="28"/>
          <w:u w:val="dotted"/>
          <w:cs/>
          <w:lang w:eastAsia="zh-CN"/>
        </w:rPr>
        <w:tab/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br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8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.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BD1829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ตำแหน่ง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-6"/>
          <w:sz w:val="28"/>
          <w:u w:val="dotted"/>
          <w:cs/>
          <w:lang w:eastAsia="zh-CN"/>
        </w:rPr>
        <w:tab/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br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9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.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BD1829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ตำแหน่ง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-6"/>
          <w:sz w:val="28"/>
          <w:u w:val="dotted"/>
          <w:cs/>
          <w:lang w:eastAsia="zh-CN"/>
        </w:rPr>
        <w:tab/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br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  <w:t>1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0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.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BD1829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ตำแหน่ง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-6"/>
          <w:sz w:val="28"/>
          <w:u w:val="dotted"/>
          <w:cs/>
          <w:lang w:eastAsia="zh-CN"/>
        </w:rPr>
        <w:tab/>
        <w:t xml:space="preserve"> </w:t>
      </w:r>
      <w:r w:rsidR="00571218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br/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มีความประสงค์จะขออนุญาตเข้าร่วม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br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br/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 xml:space="preserve">ณ 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br/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ระหว่างวันที่</w:t>
      </w:r>
      <w:r w:rsidR="00956E4B" w:rsidRPr="009D7182"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         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เดือน</w:t>
      </w:r>
      <w:r w:rsidR="00956E4B" w:rsidRPr="009D7182"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          </w:t>
      </w:r>
      <w:r w:rsidR="00BD1829"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    </w:t>
      </w:r>
      <w:r w:rsidR="00956E4B" w:rsidRPr="009D7182"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        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พ.ศ.</w:t>
      </w:r>
      <w:r w:rsidR="00956E4B" w:rsidRPr="009D7182"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         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ถึงวันที่</w:t>
      </w:r>
      <w:r w:rsidR="00956E4B" w:rsidRPr="009D7182"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         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เดือน</w:t>
      </w:r>
      <w:r w:rsidR="00956E4B" w:rsidRPr="009D7182"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             </w:t>
      </w:r>
      <w:r w:rsidR="00BD1829"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    </w:t>
      </w:r>
      <w:r w:rsidR="00956E4B" w:rsidRPr="009D7182"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    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พ.ศ.</w:t>
      </w:r>
      <w:r w:rsidR="00956E4B" w:rsidRPr="00BD1829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BD1829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br/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ตามหนังสือ</w:t>
      </w:r>
      <w:r w:rsidR="00956E4B" w:rsidRPr="009D7182"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br/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 xml:space="preserve">ที่ 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ลงวันที่</w:t>
      </w:r>
      <w:r w:rsidR="00956E4B" w:rsidRPr="009D7182"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         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เดือน</w:t>
      </w:r>
      <w:r w:rsidR="00956E4B" w:rsidRPr="009D7182"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                   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พ.ศ.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BD1829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br/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ในการไปราชการครั้งนี้ ข้าพเจ้าขออนุมัติ</w:t>
      </w:r>
    </w:p>
    <w:p w14:paraId="009A2169" w14:textId="4D7D74E4" w:rsidR="00956E4B" w:rsidRPr="009D7182" w:rsidRDefault="00956E4B" w:rsidP="00956E4B">
      <w:pPr>
        <w:ind w:right="-357" w:firstLine="1418"/>
        <w:jc w:val="thaiDistribute"/>
        <w:rPr>
          <w:rFonts w:ascii="TH SarabunIT๙" w:hAnsi="TH SarabunIT๙" w:cs="TH SarabunIT๙"/>
          <w:spacing w:val="6"/>
          <w:sz w:val="28"/>
          <w:lang w:eastAsia="zh-CN"/>
        </w:rPr>
      </w:pPr>
      <w:r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(  ) เบิกค่าใช้จ่ายจากเงินอุดหนุน/เงินรายได้สถานศึกษาของโรงเรียน</w:t>
      </w:r>
    </w:p>
    <w:p w14:paraId="2F0EBD12" w14:textId="379545EA" w:rsidR="009D7182" w:rsidRPr="009D7182" w:rsidRDefault="009D7182" w:rsidP="00956E4B">
      <w:pPr>
        <w:ind w:right="-357" w:firstLine="1418"/>
        <w:jc w:val="thaiDistribute"/>
        <w:rPr>
          <w:rFonts w:ascii="TH SarabunIT๙" w:hAnsi="TH SarabunIT๙" w:cs="TH SarabunIT๙"/>
          <w:spacing w:val="6"/>
          <w:sz w:val="28"/>
          <w:lang w:eastAsia="zh-CN"/>
        </w:rPr>
      </w:pPr>
      <w:r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(  ) เบิกค่าใช้จ่ายจากเจ้าของดครงการ</w:t>
      </w:r>
    </w:p>
    <w:p w14:paraId="366749B0" w14:textId="23D1DA97" w:rsidR="009D7182" w:rsidRPr="009D7182" w:rsidRDefault="009D7182" w:rsidP="00956E4B">
      <w:pPr>
        <w:ind w:right="-357" w:firstLine="1418"/>
        <w:jc w:val="thaiDistribute"/>
        <w:rPr>
          <w:rFonts w:ascii="TH SarabunIT๙" w:hAnsi="TH SarabunIT๙" w:cs="TH SarabunIT๙"/>
          <w:spacing w:val="6"/>
          <w:sz w:val="28"/>
          <w:u w:val="dotted"/>
          <w:lang w:eastAsia="zh-CN"/>
        </w:rPr>
      </w:pPr>
      <w:r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(  ) เบิกค่าใช้จ่ายเงิน</w:t>
      </w:r>
      <w:r w:rsidRPr="009D7182"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</w:t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</w:p>
    <w:p w14:paraId="6D0DB323" w14:textId="2E9C01FD" w:rsidR="009D7182" w:rsidRPr="009D7182" w:rsidRDefault="009D7182" w:rsidP="00956E4B">
      <w:pPr>
        <w:ind w:right="-357" w:firstLine="1418"/>
        <w:jc w:val="thaiDistribute"/>
        <w:rPr>
          <w:rFonts w:ascii="TH SarabunIT๙" w:hAnsi="TH SarabunIT๙" w:cs="TH SarabunIT๙" w:hint="cs"/>
          <w:spacing w:val="6"/>
          <w:sz w:val="28"/>
          <w:cs/>
          <w:lang w:eastAsia="zh-CN"/>
        </w:rPr>
      </w:pPr>
      <w:r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(  ) ไม่ขอเบิกค่าใช้จ่ายใด ๆ ทั้งสิ้น</w:t>
      </w:r>
    </w:p>
    <w:p w14:paraId="0A777AF2" w14:textId="26C32D95" w:rsidR="009D7182" w:rsidRPr="009D7182" w:rsidRDefault="009D7182" w:rsidP="009D7182">
      <w:pPr>
        <w:spacing w:before="240"/>
        <w:ind w:right="-357" w:firstLine="1418"/>
        <w:jc w:val="thaiDistribute"/>
        <w:rPr>
          <w:rFonts w:ascii="TH SarabunIT๙" w:hAnsi="TH SarabunIT๙" w:cs="TH SarabunIT๙" w:hint="cs"/>
          <w:spacing w:val="6"/>
          <w:sz w:val="28"/>
          <w:lang w:eastAsia="zh-CN"/>
        </w:rPr>
      </w:pPr>
      <w:r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จึงเรียนมาเพื่อโปรดทราบและพิจารณาอนุญาต/อนุมัติ</w:t>
      </w:r>
    </w:p>
    <w:p w14:paraId="31CCA5E2" w14:textId="77777777" w:rsidR="009D7182" w:rsidRPr="009D7182" w:rsidRDefault="009D7182" w:rsidP="006F0A21">
      <w:pPr>
        <w:ind w:right="-360"/>
        <w:jc w:val="thaiDistribute"/>
        <w:rPr>
          <w:rFonts w:ascii="TH SarabunIT๙" w:hAnsi="TH SarabunIT๙" w:cs="TH SarabunIT๙"/>
          <w:spacing w:val="6"/>
          <w:sz w:val="28"/>
          <w:lang w:eastAsia="zh-CN"/>
        </w:rPr>
      </w:pPr>
    </w:p>
    <w:p w14:paraId="59DE04E1" w14:textId="2D965BA2" w:rsidR="006F0A21" w:rsidRPr="009D7182" w:rsidRDefault="006F0A21" w:rsidP="006F0A21">
      <w:pPr>
        <w:ind w:right="-360"/>
        <w:jc w:val="thaiDistribute"/>
        <w:rPr>
          <w:rFonts w:ascii="TH SarabunIT๙" w:hAnsi="TH SarabunIT๙" w:cs="TH SarabunIT๙" w:hint="cs"/>
          <w:spacing w:val="6"/>
          <w:sz w:val="28"/>
          <w:cs/>
          <w:lang w:eastAsia="zh-CN"/>
        </w:rPr>
      </w:pP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3F1D84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3F1D84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  <w:t>ลงชื่อ</w:t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D7182"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      </w:t>
      </w:r>
      <w:r w:rsid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ผู้ขออนุญาต</w:t>
      </w:r>
    </w:p>
    <w:p w14:paraId="356E1025" w14:textId="42F07809" w:rsidR="006F0A21" w:rsidRPr="009D7182" w:rsidRDefault="006F0A21" w:rsidP="006F0A21">
      <w:pPr>
        <w:ind w:right="-360"/>
        <w:jc w:val="thaiDistribute"/>
        <w:rPr>
          <w:rFonts w:ascii="TH SarabunIT๙" w:hAnsi="TH SarabunIT๙" w:cs="TH SarabunIT๙"/>
          <w:spacing w:val="6"/>
          <w:sz w:val="28"/>
          <w:u w:val="dotted"/>
          <w:lang w:eastAsia="zh-CN"/>
        </w:rPr>
      </w:pP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3F1D84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3F1D84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  <w:t>(</w:t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D7182"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      </w:t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)</w:t>
      </w:r>
    </w:p>
    <w:p w14:paraId="5A6E1E34" w14:textId="39B49057" w:rsidR="006F0A21" w:rsidRPr="009D7182" w:rsidRDefault="006F0A21" w:rsidP="009D7182">
      <w:pPr>
        <w:ind w:right="-360"/>
        <w:rPr>
          <w:rFonts w:ascii="TH SarabunIT๙" w:hAnsi="TH SarabunIT๙" w:cs="TH SarabunIT๙"/>
          <w:spacing w:val="6"/>
          <w:sz w:val="28"/>
          <w:lang w:eastAsia="zh-CN"/>
        </w:rPr>
      </w:pPr>
      <w:r w:rsidRPr="009D7182">
        <w:rPr>
          <w:rFonts w:ascii="TH SarabunIT๙" w:hAnsi="TH SarabunIT๙" w:cs="TH SarabunIT๙"/>
          <w:spacing w:val="6"/>
          <w:sz w:val="28"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lang w:eastAsia="zh-CN"/>
        </w:rPr>
        <w:tab/>
      </w:r>
      <w:r w:rsidR="003F1D84" w:rsidRPr="009D7182">
        <w:rPr>
          <w:rFonts w:ascii="TH SarabunIT๙" w:hAnsi="TH SarabunIT๙" w:cs="TH SarabunIT๙"/>
          <w:spacing w:val="6"/>
          <w:sz w:val="28"/>
          <w:lang w:eastAsia="zh-CN"/>
        </w:rPr>
        <w:tab/>
      </w:r>
      <w:r w:rsidR="003F1D84" w:rsidRPr="009D7182">
        <w:rPr>
          <w:rFonts w:ascii="TH SarabunIT๙" w:hAnsi="TH SarabunIT๙" w:cs="TH SarabunIT๙"/>
          <w:spacing w:val="6"/>
          <w:sz w:val="28"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ตำแหน่ง</w:t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</w:p>
    <w:p w14:paraId="4D8984A9" w14:textId="5390BA7B" w:rsidR="006F0A21" w:rsidRPr="009D7182" w:rsidRDefault="006F0A21" w:rsidP="00F9533A">
      <w:pPr>
        <w:spacing w:before="240"/>
        <w:ind w:right="-360"/>
        <w:jc w:val="thaiDistribute"/>
        <w:rPr>
          <w:rFonts w:ascii="TH SarabunIT๙" w:hAnsi="TH SarabunIT๙" w:cs="TH SarabunIT๙"/>
          <w:b/>
          <w:bCs/>
          <w:spacing w:val="6"/>
          <w:sz w:val="28"/>
          <w:lang w:eastAsia="zh-CN"/>
        </w:rPr>
      </w:pPr>
      <w:r w:rsidRPr="009D7182">
        <w:rPr>
          <w:rFonts w:ascii="TH SarabunIT๙" w:hAnsi="TH SarabunIT๙" w:cs="TH SarabunIT๙"/>
          <w:b/>
          <w:bCs/>
          <w:spacing w:val="6"/>
          <w:sz w:val="28"/>
          <w:cs/>
          <w:lang w:eastAsia="zh-CN"/>
        </w:rPr>
        <w:t>ความเห็นหัวหน้ากลุ่มสาระการเรียนรู้</w:t>
      </w:r>
      <w:r w:rsidRPr="009D7182">
        <w:rPr>
          <w:rFonts w:ascii="TH SarabunIT๙" w:hAnsi="TH SarabunIT๙" w:cs="TH SarabunIT๙"/>
          <w:b/>
          <w:bCs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b/>
          <w:bCs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b/>
          <w:bCs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b/>
          <w:bCs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b/>
          <w:bCs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b/>
          <w:bCs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b/>
          <w:bCs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b/>
          <w:bCs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b/>
          <w:bCs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b/>
          <w:bCs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b/>
          <w:bCs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b/>
          <w:bCs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b/>
          <w:bCs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b/>
          <w:bCs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b/>
          <w:bCs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b/>
          <w:bCs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b/>
          <w:bCs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b/>
          <w:bCs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b/>
          <w:bCs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b/>
          <w:bCs/>
          <w:spacing w:val="6"/>
          <w:sz w:val="28"/>
          <w:u w:val="dotted"/>
          <w:cs/>
          <w:lang w:eastAsia="zh-CN"/>
        </w:rPr>
        <w:tab/>
      </w:r>
      <w:r w:rsidR="009D7182" w:rsidRPr="009D7182">
        <w:rPr>
          <w:rFonts w:ascii="TH SarabunIT๙" w:hAnsi="TH SarabunIT๙" w:cs="TH SarabunIT๙"/>
          <w:b/>
          <w:bCs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b/>
          <w:bCs/>
          <w:spacing w:val="6"/>
          <w:sz w:val="28"/>
          <w:u w:val="dotted"/>
          <w:cs/>
          <w:lang w:eastAsia="zh-CN"/>
        </w:rPr>
        <w:tab/>
      </w:r>
    </w:p>
    <w:p w14:paraId="2FB32415" w14:textId="77777777" w:rsidR="006F0A21" w:rsidRPr="009D7182" w:rsidRDefault="006F0A21" w:rsidP="006F0A21">
      <w:pPr>
        <w:ind w:right="-360"/>
        <w:jc w:val="thaiDistribute"/>
        <w:rPr>
          <w:rFonts w:ascii="TH SarabunIT๙" w:hAnsi="TH SarabunIT๙" w:cs="TH SarabunIT๙"/>
          <w:spacing w:val="6"/>
          <w:sz w:val="18"/>
          <w:szCs w:val="18"/>
          <w:lang w:eastAsia="zh-CN"/>
        </w:rPr>
      </w:pPr>
    </w:p>
    <w:p w14:paraId="067C078F" w14:textId="77777777" w:rsidR="006F0A21" w:rsidRPr="009D7182" w:rsidRDefault="006F0A21" w:rsidP="006F0A21">
      <w:pPr>
        <w:ind w:right="-360"/>
        <w:jc w:val="thaiDistribute"/>
        <w:rPr>
          <w:rFonts w:ascii="TH SarabunIT๙" w:hAnsi="TH SarabunIT๙" w:cs="TH SarabunIT๙"/>
          <w:spacing w:val="6"/>
          <w:sz w:val="28"/>
          <w:u w:val="dotted"/>
          <w:lang w:eastAsia="zh-CN"/>
        </w:rPr>
      </w:pP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  <w:t>ลงชื่อ</w:t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</w:p>
    <w:p w14:paraId="5F3AA8D4" w14:textId="77777777" w:rsidR="006F0A21" w:rsidRPr="009D7182" w:rsidRDefault="006F0A21" w:rsidP="006F0A21">
      <w:pPr>
        <w:ind w:right="-360"/>
        <w:jc w:val="thaiDistribute"/>
        <w:rPr>
          <w:rFonts w:ascii="TH SarabunIT๙" w:hAnsi="TH SarabunIT๙" w:cs="TH SarabunIT๙"/>
          <w:spacing w:val="6"/>
          <w:sz w:val="28"/>
          <w:u w:val="dotted"/>
          <w:lang w:eastAsia="zh-CN"/>
        </w:rPr>
      </w:pP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  <w:t>(</w:t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)</w:t>
      </w:r>
    </w:p>
    <w:p w14:paraId="49A0A786" w14:textId="724EEFA6" w:rsidR="005E3F60" w:rsidRPr="009D7182" w:rsidRDefault="006F0A21" w:rsidP="009D7182">
      <w:pPr>
        <w:ind w:right="-360"/>
        <w:jc w:val="thaiDistribute"/>
        <w:rPr>
          <w:rFonts w:ascii="TH SarabunIT๙" w:hAnsi="TH SarabunIT๙" w:cs="TH SarabunIT๙"/>
          <w:spacing w:val="6"/>
          <w:sz w:val="28"/>
          <w:lang w:eastAsia="zh-CN"/>
        </w:rPr>
      </w:pPr>
      <w:r w:rsidRPr="009D7182">
        <w:rPr>
          <w:rFonts w:ascii="TH SarabunIT๙" w:hAnsi="TH SarabunIT๙" w:cs="TH SarabunIT๙"/>
          <w:spacing w:val="6"/>
          <w:sz w:val="28"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ตำแหน่ง</w:t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</w:p>
    <w:p w14:paraId="1507DD09" w14:textId="77777777" w:rsidR="009D7182" w:rsidRPr="009D7182" w:rsidRDefault="009D7182" w:rsidP="009D7182">
      <w:pPr>
        <w:ind w:right="-360"/>
        <w:jc w:val="thaiDistribute"/>
        <w:rPr>
          <w:rFonts w:ascii="TH SarabunIT๙" w:hAnsi="TH SarabunIT๙" w:cs="TH SarabunIT๙"/>
          <w:spacing w:val="6"/>
          <w:sz w:val="28"/>
          <w:lang w:eastAsia="zh-CN"/>
        </w:rPr>
      </w:pPr>
    </w:p>
    <w:p w14:paraId="34EC8E3B" w14:textId="166073A3" w:rsidR="009D7182" w:rsidRDefault="009D7182" w:rsidP="009D7182">
      <w:pPr>
        <w:spacing w:before="240"/>
        <w:ind w:right="-360"/>
        <w:jc w:val="thaiDistribute"/>
        <w:rPr>
          <w:rFonts w:ascii="TH SarabunIT๙" w:hAnsi="TH SarabunIT๙" w:cs="TH SarabunIT๙"/>
          <w:b/>
          <w:bCs/>
          <w:spacing w:val="6"/>
          <w:sz w:val="28"/>
          <w:u w:val="dotted"/>
          <w:lang w:eastAsia="zh-CN"/>
        </w:rPr>
      </w:pPr>
      <w:r w:rsidRPr="009D7182">
        <w:rPr>
          <w:rFonts w:ascii="TH SarabunIT๙" w:hAnsi="TH SarabunIT๙" w:cs="TH SarabunIT๙"/>
          <w:b/>
          <w:bCs/>
          <w:spacing w:val="6"/>
          <w:sz w:val="28"/>
          <w:cs/>
          <w:lang w:eastAsia="zh-CN"/>
        </w:rPr>
        <w:t>ความเห็น</w:t>
      </w:r>
      <w:r>
        <w:rPr>
          <w:rFonts w:ascii="TH SarabunIT๙" w:hAnsi="TH SarabunIT๙" w:cs="TH SarabunIT๙" w:hint="cs"/>
          <w:b/>
          <w:bCs/>
          <w:spacing w:val="6"/>
          <w:sz w:val="28"/>
          <w:cs/>
          <w:lang w:eastAsia="zh-CN"/>
        </w:rPr>
        <w:t>ของรองผู้อำนวยการตามสายงาน</w:t>
      </w:r>
      <w:r w:rsidRPr="009D7182">
        <w:rPr>
          <w:rFonts w:ascii="TH SarabunIT๙" w:hAnsi="TH SarabunIT๙" w:cs="TH SarabunIT๙"/>
          <w:b/>
          <w:bCs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b/>
          <w:bCs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b/>
          <w:bCs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b/>
          <w:bCs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b/>
          <w:bCs/>
          <w:spacing w:val="6"/>
          <w:sz w:val="28"/>
          <w:cs/>
          <w:lang w:eastAsia="zh-CN"/>
        </w:rPr>
        <w:tab/>
      </w:r>
      <w:r>
        <w:rPr>
          <w:rFonts w:ascii="TH SarabunIT๙" w:hAnsi="TH SarabunIT๙" w:cs="TH SarabunIT๙" w:hint="cs"/>
          <w:b/>
          <w:bCs/>
          <w:spacing w:val="6"/>
          <w:sz w:val="28"/>
          <w:cs/>
          <w:lang w:eastAsia="zh-CN"/>
        </w:rPr>
        <w:t xml:space="preserve">    </w:t>
      </w:r>
      <w:r w:rsidRPr="009D7182">
        <w:rPr>
          <w:rFonts w:ascii="TH SarabunIT๙" w:hAnsi="TH SarabunIT๙" w:cs="TH SarabunIT๙" w:hint="cs"/>
          <w:b/>
          <w:bCs/>
          <w:spacing w:val="6"/>
          <w:sz w:val="28"/>
          <w:cs/>
          <w:lang w:eastAsia="zh-CN"/>
        </w:rPr>
        <w:t xml:space="preserve"> คำสั่งผู้อำนวยการ</w:t>
      </w:r>
    </w:p>
    <w:p w14:paraId="3F4D6845" w14:textId="0BED321D" w:rsidR="009D7182" w:rsidRPr="009D7182" w:rsidRDefault="009D7182" w:rsidP="009D7182">
      <w:pPr>
        <w:spacing w:before="240"/>
        <w:ind w:right="-360"/>
        <w:jc w:val="thaiDistribute"/>
        <w:rPr>
          <w:rFonts w:ascii="TH SarabunIT๙" w:hAnsi="TH SarabunIT๙" w:cs="TH SarabunIT๙"/>
          <w:b/>
          <w:bCs/>
          <w:spacing w:val="6"/>
          <w:sz w:val="28"/>
          <w:u w:val="dotted"/>
          <w:lang w:eastAsia="zh-CN"/>
        </w:rPr>
      </w:pPr>
      <w:r>
        <w:rPr>
          <w:rFonts w:ascii="TH SarabunIT๙" w:hAnsi="TH SarabunIT๙" w:cs="TH SarabunIT๙"/>
          <w:b/>
          <w:bCs/>
          <w:spacing w:val="6"/>
          <w:sz w:val="28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28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28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28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28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28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28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28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28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28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28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28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28"/>
          <w:u w:val="dotted"/>
          <w:lang w:eastAsia="zh-CN"/>
        </w:rPr>
        <w:tab/>
      </w:r>
    </w:p>
    <w:p w14:paraId="03B5A2AE" w14:textId="2A856CB0" w:rsidR="009D7182" w:rsidRPr="009D7182" w:rsidRDefault="009D7182" w:rsidP="009D7182">
      <w:pPr>
        <w:spacing w:before="240"/>
        <w:ind w:right="-357"/>
        <w:jc w:val="thaiDistribute"/>
        <w:rPr>
          <w:rFonts w:ascii="TH SarabunIT๙" w:hAnsi="TH SarabunIT๙" w:cs="TH SarabunIT๙" w:hint="cs"/>
          <w:spacing w:val="6"/>
          <w:sz w:val="28"/>
          <w:u w:val="dotted"/>
          <w:lang w:eastAsia="zh-CN"/>
        </w:rPr>
      </w:pP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(</w:t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        </w:t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)</w:t>
      </w:r>
      <w:r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(</w:t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        </w:t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)</w:t>
      </w:r>
    </w:p>
    <w:p w14:paraId="74372A70" w14:textId="2E3D3022" w:rsidR="005E3F60" w:rsidRPr="009D7182" w:rsidRDefault="009D7182" w:rsidP="009D7182">
      <w:pPr>
        <w:ind w:right="-360"/>
        <w:jc w:val="thaiDistribute"/>
        <w:rPr>
          <w:rFonts w:ascii="TH SarabunIT๙" w:hAnsi="TH SarabunIT๙" w:cs="TH SarabunIT๙" w:hint="cs"/>
          <w:spacing w:val="6"/>
          <w:sz w:val="28"/>
          <w:lang w:eastAsia="zh-CN"/>
        </w:rPr>
      </w:pPr>
      <w:r>
        <w:rPr>
          <w:rFonts w:ascii="TH SarabunIT๙" w:hAnsi="TH SarabunIT๙" w:cs="TH SarabunIT๙" w:hint="cs"/>
          <w:spacing w:val="6"/>
          <w:sz w:val="28"/>
          <w:cs/>
          <w:lang w:eastAsia="zh-CN"/>
        </w:rPr>
        <w:t>รองผู้อำนวยการฝ่าย</w:t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>
        <w:rPr>
          <w:rFonts w:ascii="TH SarabunIT๙" w:hAnsi="TH SarabunIT๙" w:cs="TH SarabunIT๙" w:hint="cs"/>
          <w:spacing w:val="6"/>
          <w:sz w:val="28"/>
          <w:cs/>
          <w:lang w:eastAsia="zh-CN"/>
        </w:rPr>
        <w:t xml:space="preserve">    </w:t>
      </w:r>
      <w:r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ผู้อำนวยการโรงเรียนสกลราชวิทยานุกูล</w:t>
      </w:r>
    </w:p>
    <w:sectPr w:rsidR="005E3F60" w:rsidRPr="009D7182" w:rsidSect="00C2096E">
      <w:pgSz w:w="11906" w:h="16838"/>
      <w:pgMar w:top="851" w:right="1466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DED1C" w14:textId="77777777" w:rsidR="00A046A2" w:rsidRDefault="00A046A2" w:rsidP="00586906">
      <w:r>
        <w:separator/>
      </w:r>
    </w:p>
  </w:endnote>
  <w:endnote w:type="continuationSeparator" w:id="0">
    <w:p w14:paraId="0B20FE4D" w14:textId="77777777" w:rsidR="00A046A2" w:rsidRDefault="00A046A2" w:rsidP="0058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1AF87" w14:textId="77777777" w:rsidR="00A046A2" w:rsidRDefault="00A046A2" w:rsidP="00586906">
      <w:r>
        <w:separator/>
      </w:r>
    </w:p>
  </w:footnote>
  <w:footnote w:type="continuationSeparator" w:id="0">
    <w:p w14:paraId="7DEC7C11" w14:textId="77777777" w:rsidR="00A046A2" w:rsidRDefault="00A046A2" w:rsidP="00586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677C0"/>
    <w:multiLevelType w:val="multilevel"/>
    <w:tmpl w:val="A376611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010"/>
        </w:tabs>
        <w:ind w:left="2010" w:hanging="37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990"/>
        </w:tabs>
        <w:ind w:left="399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625"/>
        </w:tabs>
        <w:ind w:left="5625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620"/>
        </w:tabs>
        <w:ind w:left="76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9255"/>
        </w:tabs>
        <w:ind w:left="925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90"/>
        </w:tabs>
        <w:ind w:left="1089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2885"/>
        </w:tabs>
        <w:ind w:left="12885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520"/>
        </w:tabs>
        <w:ind w:left="14520" w:hanging="1440"/>
      </w:pPr>
      <w:rPr>
        <w:rFonts w:hint="cs"/>
      </w:rPr>
    </w:lvl>
  </w:abstractNum>
  <w:abstractNum w:abstractNumId="1" w15:restartNumberingAfterBreak="0">
    <w:nsid w:val="231348B8"/>
    <w:multiLevelType w:val="multilevel"/>
    <w:tmpl w:val="204A32A0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010"/>
        </w:tabs>
        <w:ind w:left="2010" w:hanging="37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990"/>
        </w:tabs>
        <w:ind w:left="399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625"/>
        </w:tabs>
        <w:ind w:left="5625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620"/>
        </w:tabs>
        <w:ind w:left="76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9255"/>
        </w:tabs>
        <w:ind w:left="925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90"/>
        </w:tabs>
        <w:ind w:left="1089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2885"/>
        </w:tabs>
        <w:ind w:left="12885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520"/>
        </w:tabs>
        <w:ind w:left="14520" w:hanging="1440"/>
      </w:pPr>
      <w:rPr>
        <w:rFonts w:hint="cs"/>
      </w:rPr>
    </w:lvl>
  </w:abstractNum>
  <w:abstractNum w:abstractNumId="2" w15:restartNumberingAfterBreak="0">
    <w:nsid w:val="25B411D9"/>
    <w:multiLevelType w:val="hybridMultilevel"/>
    <w:tmpl w:val="EDE40030"/>
    <w:lvl w:ilvl="0" w:tplc="518A7806">
      <w:start w:val="1"/>
      <w:numFmt w:val="decimal"/>
      <w:lvlText w:val="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1772AC"/>
    <w:multiLevelType w:val="hybridMultilevel"/>
    <w:tmpl w:val="6DD60BE6"/>
    <w:lvl w:ilvl="0" w:tplc="7092F19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99D4B56"/>
    <w:multiLevelType w:val="multilevel"/>
    <w:tmpl w:val="B6EE4CB8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010"/>
        </w:tabs>
        <w:ind w:left="2010" w:hanging="37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990"/>
        </w:tabs>
        <w:ind w:left="399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625"/>
        </w:tabs>
        <w:ind w:left="5625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620"/>
        </w:tabs>
        <w:ind w:left="76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9255"/>
        </w:tabs>
        <w:ind w:left="925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90"/>
        </w:tabs>
        <w:ind w:left="1089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2885"/>
        </w:tabs>
        <w:ind w:left="12885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520"/>
        </w:tabs>
        <w:ind w:left="14520" w:hanging="1440"/>
      </w:pPr>
      <w:rPr>
        <w:rFonts w:hint="cs"/>
      </w:rPr>
    </w:lvl>
  </w:abstractNum>
  <w:abstractNum w:abstractNumId="5" w15:restartNumberingAfterBreak="0">
    <w:nsid w:val="54AE5757"/>
    <w:multiLevelType w:val="hybridMultilevel"/>
    <w:tmpl w:val="1D6E71DE"/>
    <w:lvl w:ilvl="0" w:tplc="CE448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ED604D"/>
    <w:multiLevelType w:val="hybridMultilevel"/>
    <w:tmpl w:val="3050BAB4"/>
    <w:lvl w:ilvl="0" w:tplc="2B8ACD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EEC5038"/>
    <w:multiLevelType w:val="hybridMultilevel"/>
    <w:tmpl w:val="A9A46EA6"/>
    <w:lvl w:ilvl="0" w:tplc="5A4EBA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3170676">
    <w:abstractNumId w:val="0"/>
  </w:num>
  <w:num w:numId="2" w16cid:durableId="1987004075">
    <w:abstractNumId w:val="1"/>
  </w:num>
  <w:num w:numId="3" w16cid:durableId="1602644683">
    <w:abstractNumId w:val="4"/>
  </w:num>
  <w:num w:numId="4" w16cid:durableId="1171871611">
    <w:abstractNumId w:val="5"/>
  </w:num>
  <w:num w:numId="5" w16cid:durableId="1289244415">
    <w:abstractNumId w:val="7"/>
  </w:num>
  <w:num w:numId="6" w16cid:durableId="1555191679">
    <w:abstractNumId w:val="6"/>
  </w:num>
  <w:num w:numId="7" w16cid:durableId="1604151269">
    <w:abstractNumId w:val="2"/>
  </w:num>
  <w:num w:numId="8" w16cid:durableId="371656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A2"/>
    <w:rsid w:val="00002F7D"/>
    <w:rsid w:val="00003ED7"/>
    <w:rsid w:val="00020A8F"/>
    <w:rsid w:val="00021D55"/>
    <w:rsid w:val="00050000"/>
    <w:rsid w:val="00083712"/>
    <w:rsid w:val="000963E9"/>
    <w:rsid w:val="000D1363"/>
    <w:rsid w:val="000D1F52"/>
    <w:rsid w:val="000D5820"/>
    <w:rsid w:val="000D624E"/>
    <w:rsid w:val="000F40A8"/>
    <w:rsid w:val="00100AB6"/>
    <w:rsid w:val="0011064B"/>
    <w:rsid w:val="0012410D"/>
    <w:rsid w:val="00126193"/>
    <w:rsid w:val="001373E2"/>
    <w:rsid w:val="0014591E"/>
    <w:rsid w:val="00175CE6"/>
    <w:rsid w:val="00184433"/>
    <w:rsid w:val="0019355E"/>
    <w:rsid w:val="00195FB3"/>
    <w:rsid w:val="001A4DBF"/>
    <w:rsid w:val="001B370D"/>
    <w:rsid w:val="001C359E"/>
    <w:rsid w:val="001E2618"/>
    <w:rsid w:val="001E4E39"/>
    <w:rsid w:val="001F5B61"/>
    <w:rsid w:val="00201CA0"/>
    <w:rsid w:val="00206033"/>
    <w:rsid w:val="002117A7"/>
    <w:rsid w:val="00220052"/>
    <w:rsid w:val="002551CC"/>
    <w:rsid w:val="002649E7"/>
    <w:rsid w:val="002672AD"/>
    <w:rsid w:val="00295AC9"/>
    <w:rsid w:val="00295E32"/>
    <w:rsid w:val="002A4CB4"/>
    <w:rsid w:val="002B33A2"/>
    <w:rsid w:val="002C335C"/>
    <w:rsid w:val="002D60AE"/>
    <w:rsid w:val="002F2E42"/>
    <w:rsid w:val="00323C5C"/>
    <w:rsid w:val="00334703"/>
    <w:rsid w:val="00351412"/>
    <w:rsid w:val="00354A6A"/>
    <w:rsid w:val="00371484"/>
    <w:rsid w:val="00392DE6"/>
    <w:rsid w:val="003A5FA2"/>
    <w:rsid w:val="003D636B"/>
    <w:rsid w:val="003F1D84"/>
    <w:rsid w:val="00407934"/>
    <w:rsid w:val="00410B38"/>
    <w:rsid w:val="00435AE5"/>
    <w:rsid w:val="004A671D"/>
    <w:rsid w:val="00501E47"/>
    <w:rsid w:val="005237AA"/>
    <w:rsid w:val="00530BFC"/>
    <w:rsid w:val="00543239"/>
    <w:rsid w:val="00544CF4"/>
    <w:rsid w:val="00571218"/>
    <w:rsid w:val="00575189"/>
    <w:rsid w:val="00586906"/>
    <w:rsid w:val="005A68A1"/>
    <w:rsid w:val="005B0124"/>
    <w:rsid w:val="005B0C2C"/>
    <w:rsid w:val="005E3BC1"/>
    <w:rsid w:val="005E3F60"/>
    <w:rsid w:val="005E5BB0"/>
    <w:rsid w:val="005E5F00"/>
    <w:rsid w:val="005F15CF"/>
    <w:rsid w:val="00621EE7"/>
    <w:rsid w:val="006528A7"/>
    <w:rsid w:val="006D5A0A"/>
    <w:rsid w:val="006E2F32"/>
    <w:rsid w:val="006F0A21"/>
    <w:rsid w:val="007223A0"/>
    <w:rsid w:val="007432A8"/>
    <w:rsid w:val="00761900"/>
    <w:rsid w:val="007909C6"/>
    <w:rsid w:val="007D6AAC"/>
    <w:rsid w:val="007F268F"/>
    <w:rsid w:val="007F374F"/>
    <w:rsid w:val="00804DD5"/>
    <w:rsid w:val="008150E0"/>
    <w:rsid w:val="00832EF1"/>
    <w:rsid w:val="008A4E81"/>
    <w:rsid w:val="008E7D4A"/>
    <w:rsid w:val="008F5213"/>
    <w:rsid w:val="00903EC6"/>
    <w:rsid w:val="00951405"/>
    <w:rsid w:val="00956E4B"/>
    <w:rsid w:val="0096256B"/>
    <w:rsid w:val="00972A13"/>
    <w:rsid w:val="00981AAD"/>
    <w:rsid w:val="009834BD"/>
    <w:rsid w:val="0099565C"/>
    <w:rsid w:val="009C1E74"/>
    <w:rsid w:val="009D7182"/>
    <w:rsid w:val="00A046A2"/>
    <w:rsid w:val="00A30A85"/>
    <w:rsid w:val="00A5349A"/>
    <w:rsid w:val="00A645B0"/>
    <w:rsid w:val="00A83B9D"/>
    <w:rsid w:val="00A87F31"/>
    <w:rsid w:val="00B75E9D"/>
    <w:rsid w:val="00B76B50"/>
    <w:rsid w:val="00B828E1"/>
    <w:rsid w:val="00B9620D"/>
    <w:rsid w:val="00BA4FE1"/>
    <w:rsid w:val="00BB6B6C"/>
    <w:rsid w:val="00BB7775"/>
    <w:rsid w:val="00BC453B"/>
    <w:rsid w:val="00BD1829"/>
    <w:rsid w:val="00BF1D65"/>
    <w:rsid w:val="00C2096E"/>
    <w:rsid w:val="00C24029"/>
    <w:rsid w:val="00C25A38"/>
    <w:rsid w:val="00C261E8"/>
    <w:rsid w:val="00C67354"/>
    <w:rsid w:val="00C8694D"/>
    <w:rsid w:val="00C96F27"/>
    <w:rsid w:val="00CB07A8"/>
    <w:rsid w:val="00CC7F6A"/>
    <w:rsid w:val="00CE074A"/>
    <w:rsid w:val="00D01C99"/>
    <w:rsid w:val="00D93374"/>
    <w:rsid w:val="00D957BA"/>
    <w:rsid w:val="00DC1DB8"/>
    <w:rsid w:val="00DC54BA"/>
    <w:rsid w:val="00DD5AFF"/>
    <w:rsid w:val="00E0306D"/>
    <w:rsid w:val="00E030AE"/>
    <w:rsid w:val="00E13253"/>
    <w:rsid w:val="00E2149B"/>
    <w:rsid w:val="00E25B73"/>
    <w:rsid w:val="00E469E9"/>
    <w:rsid w:val="00E64E47"/>
    <w:rsid w:val="00E82D6B"/>
    <w:rsid w:val="00E867B7"/>
    <w:rsid w:val="00EA7813"/>
    <w:rsid w:val="00EB49FF"/>
    <w:rsid w:val="00EB678A"/>
    <w:rsid w:val="00F14F93"/>
    <w:rsid w:val="00F87BA4"/>
    <w:rsid w:val="00F92A7B"/>
    <w:rsid w:val="00F93537"/>
    <w:rsid w:val="00F95095"/>
    <w:rsid w:val="00F9533A"/>
    <w:rsid w:val="00FB360D"/>
    <w:rsid w:val="00FB6058"/>
    <w:rsid w:val="00FC26D3"/>
    <w:rsid w:val="00FC72B2"/>
    <w:rsid w:val="00FE292F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13DD8"/>
  <w15:chartTrackingRefBased/>
  <w15:docId w15:val="{A8AFCFA4-0008-4651-BE22-1F21BAD3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ngsana New" w:hAnsi="Angsana New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95AC9"/>
    <w:pPr>
      <w:jc w:val="center"/>
    </w:pPr>
    <w:rPr>
      <w:rFonts w:ascii="Cordia New" w:eastAsia="Cordia New" w:hAnsi="Cordia New" w:cs="Cordia New"/>
      <w:b/>
      <w:bCs/>
      <w:sz w:val="52"/>
      <w:szCs w:val="52"/>
    </w:rPr>
  </w:style>
  <w:style w:type="paragraph" w:styleId="a4">
    <w:name w:val="Subtitle"/>
    <w:basedOn w:val="a"/>
    <w:qFormat/>
    <w:rsid w:val="00295AC9"/>
    <w:pPr>
      <w:jc w:val="both"/>
    </w:pPr>
    <w:rPr>
      <w:rFonts w:ascii="Cordia New" w:eastAsia="Cordia New" w:hAnsi="Cordia New" w:cs="Cordia New"/>
      <w:b/>
      <w:bCs/>
      <w:sz w:val="32"/>
      <w:szCs w:val="32"/>
    </w:rPr>
  </w:style>
  <w:style w:type="paragraph" w:styleId="a5">
    <w:name w:val="header"/>
    <w:basedOn w:val="a"/>
    <w:link w:val="a6"/>
    <w:rsid w:val="00586906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rsid w:val="00586906"/>
    <w:rPr>
      <w:sz w:val="24"/>
      <w:szCs w:val="28"/>
      <w:lang w:eastAsia="en-US"/>
    </w:rPr>
  </w:style>
  <w:style w:type="paragraph" w:styleId="a7">
    <w:name w:val="footer"/>
    <w:basedOn w:val="a"/>
    <w:link w:val="a8"/>
    <w:rsid w:val="0058690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rsid w:val="00586906"/>
    <w:rPr>
      <w:sz w:val="24"/>
      <w:szCs w:val="28"/>
      <w:lang w:eastAsia="en-US"/>
    </w:rPr>
  </w:style>
  <w:style w:type="character" w:styleId="a9">
    <w:name w:val="Hyperlink"/>
    <w:uiPriority w:val="99"/>
    <w:unhideWhenUsed/>
    <w:rsid w:val="00003ED7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100AB6"/>
    <w:rPr>
      <w:color w:val="605E5C"/>
      <w:shd w:val="clear" w:color="auto" w:fill="E1DFDD"/>
    </w:rPr>
  </w:style>
  <w:style w:type="character" w:styleId="ab">
    <w:name w:val="FollowedHyperlink"/>
    <w:rsid w:val="00BF1D65"/>
    <w:rPr>
      <w:color w:val="954F72"/>
      <w:u w:val="single"/>
    </w:rPr>
  </w:style>
  <w:style w:type="character" w:customStyle="1" w:styleId="m7eme">
    <w:name w:val="m7eme"/>
    <w:basedOn w:val="a0"/>
    <w:rsid w:val="00CB07A8"/>
  </w:style>
  <w:style w:type="character" w:customStyle="1" w:styleId="npefkd">
    <w:name w:val="npefkd"/>
    <w:basedOn w:val="a0"/>
    <w:rsid w:val="00CB07A8"/>
  </w:style>
  <w:style w:type="table" w:styleId="ac">
    <w:name w:val="Table Grid"/>
    <w:basedOn w:val="a1"/>
    <w:rsid w:val="00126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7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091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30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5503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5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46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2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24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7462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2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799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513869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8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3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5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4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8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48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7B0C9-EB3E-4924-AB93-B4842799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แบบฟอร์มใบคำร้องขอเข้าพักอาศัยในอาคารบ้านพัก</vt:lpstr>
      <vt:lpstr>แบบฟอร์มใบคำร้องขอเข้าพักอาศัยในอาคารบ้านพัก</vt:lpstr>
    </vt:vector>
  </TitlesOfParts>
  <Company>chonburi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แบบฟอร์มใบคำร้องขอเข้าพักอาศัยในอาคารบ้านพัก</dc:title>
  <dc:subject/>
  <dc:creator>supansa</dc:creator>
  <cp:keywords/>
  <cp:lastModifiedBy>win windows</cp:lastModifiedBy>
  <cp:revision>3</cp:revision>
  <cp:lastPrinted>2024-11-07T06:56:00Z</cp:lastPrinted>
  <dcterms:created xsi:type="dcterms:W3CDTF">2024-11-07T07:01:00Z</dcterms:created>
  <dcterms:modified xsi:type="dcterms:W3CDTF">2024-11-07T07:24:00Z</dcterms:modified>
</cp:coreProperties>
</file>